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9E" w:rsidRPr="00743E5D" w:rsidRDefault="00124F9E" w:rsidP="00124F9E">
      <w:pPr>
        <w:tabs>
          <w:tab w:val="right" w:pos="10890"/>
        </w:tabs>
        <w:jc w:val="both"/>
        <w:rPr>
          <w:rFonts w:ascii="Arial" w:hAnsi="Arial"/>
          <w:b/>
          <w:sz w:val="22"/>
          <w:szCs w:val="22"/>
        </w:rPr>
      </w:pPr>
      <w:r w:rsidRPr="00743E5D">
        <w:rPr>
          <w:rFonts w:ascii="Arial" w:hAnsi="Arial"/>
          <w:b/>
          <w:sz w:val="22"/>
          <w:szCs w:val="22"/>
        </w:rPr>
        <w:t>Canada</w:t>
      </w:r>
      <w:r w:rsidRPr="00743E5D">
        <w:rPr>
          <w:rFonts w:ascii="Arial" w:hAnsi="Arial"/>
          <w:b/>
          <w:sz w:val="22"/>
          <w:szCs w:val="22"/>
        </w:rPr>
        <w:tab/>
        <w:t>COUR DU QUÉBEC</w:t>
      </w:r>
    </w:p>
    <w:p w:rsidR="00124F9E" w:rsidRPr="00743E5D" w:rsidRDefault="00124F9E" w:rsidP="00124F9E">
      <w:pPr>
        <w:tabs>
          <w:tab w:val="right" w:pos="10890"/>
        </w:tabs>
        <w:rPr>
          <w:rFonts w:ascii="Arial" w:hAnsi="Arial"/>
          <w:b/>
          <w:sz w:val="22"/>
          <w:szCs w:val="22"/>
        </w:rPr>
      </w:pPr>
      <w:r w:rsidRPr="00743E5D">
        <w:rPr>
          <w:rFonts w:ascii="Arial" w:hAnsi="Arial"/>
          <w:b/>
          <w:sz w:val="22"/>
          <w:szCs w:val="22"/>
        </w:rPr>
        <w:t>PROVINCE DE QUÉBEC</w:t>
      </w:r>
      <w:r w:rsidRPr="00743E5D">
        <w:rPr>
          <w:rFonts w:ascii="Arial" w:hAnsi="Arial"/>
          <w:b/>
          <w:sz w:val="22"/>
          <w:szCs w:val="22"/>
        </w:rPr>
        <w:tab/>
        <w:t>CHAMBRE DE LA JEUNESSE</w:t>
      </w:r>
    </w:p>
    <w:p w:rsidR="00124F9E" w:rsidRPr="00124F9E" w:rsidRDefault="00124F9E" w:rsidP="00124F9E">
      <w:pPr>
        <w:tabs>
          <w:tab w:val="right" w:pos="10890"/>
        </w:tabs>
        <w:rPr>
          <w:rFonts w:ascii="Arial" w:hAnsi="Arial"/>
          <w:sz w:val="22"/>
          <w:szCs w:val="22"/>
        </w:rPr>
      </w:pPr>
      <w:r w:rsidRPr="00743E5D">
        <w:rPr>
          <w:rFonts w:ascii="Arial" w:hAnsi="Arial"/>
          <w:b/>
          <w:sz w:val="22"/>
          <w:szCs w:val="22"/>
        </w:rPr>
        <w:t xml:space="preserve">District de </w:t>
      </w:r>
      <w:r w:rsidRPr="00743E5D">
        <w:rPr>
          <w:rFonts w:ascii="Arial" w:hAnsi="Arial"/>
          <w:b/>
          <w:bCs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43E5D">
        <w:rPr>
          <w:rFonts w:ascii="Arial" w:hAnsi="Arial"/>
          <w:b/>
          <w:bCs/>
          <w:sz w:val="22"/>
          <w:szCs w:val="22"/>
        </w:rPr>
        <w:instrText xml:space="preserve"> FORMTEXT </w:instrText>
      </w:r>
      <w:r w:rsidRPr="00743E5D">
        <w:rPr>
          <w:rFonts w:ascii="Arial" w:hAnsi="Arial"/>
          <w:b/>
          <w:bCs/>
          <w:sz w:val="22"/>
          <w:szCs w:val="22"/>
        </w:rPr>
      </w:r>
      <w:r w:rsidRPr="00743E5D">
        <w:rPr>
          <w:rFonts w:ascii="Arial" w:hAnsi="Arial"/>
          <w:b/>
          <w:bCs/>
          <w:sz w:val="22"/>
          <w:szCs w:val="22"/>
        </w:rPr>
        <w:fldChar w:fldCharType="separate"/>
      </w:r>
      <w:r w:rsidRPr="00743E5D">
        <w:rPr>
          <w:rFonts w:ascii="Arial" w:hAnsi="Arial"/>
          <w:b/>
          <w:bCs/>
          <w:noProof/>
          <w:sz w:val="22"/>
          <w:szCs w:val="22"/>
        </w:rPr>
        <w:t> </w:t>
      </w:r>
      <w:r w:rsidRPr="00743E5D">
        <w:rPr>
          <w:rFonts w:ascii="Arial" w:hAnsi="Arial"/>
          <w:b/>
          <w:bCs/>
          <w:noProof/>
          <w:sz w:val="22"/>
          <w:szCs w:val="22"/>
        </w:rPr>
        <w:t> </w:t>
      </w:r>
      <w:r w:rsidRPr="00743E5D">
        <w:rPr>
          <w:rFonts w:ascii="Arial" w:hAnsi="Arial"/>
          <w:b/>
          <w:bCs/>
          <w:noProof/>
          <w:sz w:val="22"/>
          <w:szCs w:val="22"/>
        </w:rPr>
        <w:t> </w:t>
      </w:r>
      <w:r w:rsidRPr="00743E5D">
        <w:rPr>
          <w:rFonts w:ascii="Arial" w:hAnsi="Arial"/>
          <w:b/>
          <w:bCs/>
          <w:noProof/>
          <w:sz w:val="22"/>
          <w:szCs w:val="22"/>
        </w:rPr>
        <w:t> </w:t>
      </w:r>
      <w:r w:rsidRPr="00743E5D">
        <w:rPr>
          <w:rFonts w:ascii="Arial" w:hAnsi="Arial"/>
          <w:b/>
          <w:bCs/>
          <w:noProof/>
          <w:sz w:val="22"/>
          <w:szCs w:val="22"/>
        </w:rPr>
        <w:t> </w:t>
      </w:r>
      <w:r w:rsidRPr="00743E5D">
        <w:rPr>
          <w:rFonts w:ascii="Arial" w:hAnsi="Arial"/>
          <w:b/>
          <w:bCs/>
          <w:sz w:val="22"/>
          <w:szCs w:val="22"/>
        </w:rPr>
        <w:fldChar w:fldCharType="end"/>
      </w:r>
      <w:r w:rsidRPr="00124F9E">
        <w:rPr>
          <w:rFonts w:ascii="Arial" w:hAnsi="Arial"/>
          <w:sz w:val="22"/>
          <w:szCs w:val="22"/>
        </w:rPr>
        <w:tab/>
      </w:r>
    </w:p>
    <w:p w:rsidR="00DE7BEB" w:rsidRDefault="00DE7BEB">
      <w:pPr>
        <w:rPr>
          <w:rFonts w:ascii="Arial" w:hAnsi="Arial" w:cs="Arial"/>
          <w:sz w:val="22"/>
          <w:szCs w:val="22"/>
        </w:rPr>
      </w:pPr>
    </w:p>
    <w:p w:rsidR="004B610D" w:rsidRDefault="004B610D">
      <w:pPr>
        <w:rPr>
          <w:rFonts w:ascii="Arial" w:hAnsi="Arial" w:cs="Arial"/>
          <w:sz w:val="22"/>
          <w:szCs w:val="22"/>
        </w:rPr>
      </w:pPr>
    </w:p>
    <w:p w:rsidR="00124F9E" w:rsidRPr="00124F9E" w:rsidRDefault="00996ACE" w:rsidP="00124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CONFÉRENCE DE </w:t>
      </w:r>
      <w:r w:rsidR="00124F9E" w:rsidRPr="00124F9E">
        <w:rPr>
          <w:rFonts w:ascii="Arial" w:hAnsi="Arial" w:cs="Arial"/>
          <w:b/>
          <w:sz w:val="22"/>
          <w:szCs w:val="22"/>
        </w:rPr>
        <w:t>GESTION</w:t>
      </w:r>
    </w:p>
    <w:p w:rsidR="00124F9E" w:rsidRDefault="00124F9E">
      <w:pPr>
        <w:rPr>
          <w:rFonts w:ascii="Arial" w:hAnsi="Arial" w:cs="Arial"/>
          <w:sz w:val="22"/>
          <w:szCs w:val="22"/>
        </w:rPr>
      </w:pPr>
    </w:p>
    <w:p w:rsidR="00E449BD" w:rsidRDefault="00E449BD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E449BD" w:rsidTr="007E65D0">
        <w:trPr>
          <w:jc w:val="center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Salle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Début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Début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</w:t>
            </w:r>
          </w:p>
        </w:tc>
      </w:tr>
      <w:tr w:rsidR="00E449BD" w:rsidTr="007E65D0">
        <w:trPr>
          <w:jc w:val="center"/>
        </w:trPr>
        <w:tc>
          <w:tcPr>
            <w:tcW w:w="1992" w:type="dxa"/>
            <w:tcBorders>
              <w:left w:val="nil"/>
              <w:bottom w:val="nil"/>
              <w:right w:val="dashed" w:sz="4" w:space="0" w:color="auto"/>
            </w:tcBorders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9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  <w:tc>
          <w:tcPr>
            <w:tcW w:w="199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93" w:type="dxa"/>
            <w:tcBorders>
              <w:left w:val="dashed" w:sz="4" w:space="0" w:color="auto"/>
              <w:bottom w:val="nil"/>
              <w:right w:val="nil"/>
            </w:tcBorders>
          </w:tcPr>
          <w:p w:rsidR="00E449BD" w:rsidRDefault="00E449BD" w:rsidP="00E44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</w:tbl>
    <w:p w:rsidR="00E449BD" w:rsidRDefault="00E449BD">
      <w:pPr>
        <w:rPr>
          <w:rFonts w:ascii="Arial" w:hAnsi="Arial" w:cs="Arial"/>
          <w:sz w:val="22"/>
          <w:szCs w:val="22"/>
        </w:rPr>
      </w:pPr>
    </w:p>
    <w:p w:rsidR="00E449BD" w:rsidRDefault="00E449BD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24F9E" w:rsidTr="00377221">
        <w:trPr>
          <w:trHeight w:val="525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4F9E" w:rsidRDefault="00124F9E" w:rsidP="00996A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F9E">
              <w:rPr>
                <w:rFonts w:ascii="Arial" w:hAnsi="Arial" w:cs="Arial"/>
                <w:b/>
                <w:sz w:val="22"/>
                <w:szCs w:val="22"/>
              </w:rPr>
              <w:t>NUMERO(S) DE</w:t>
            </w:r>
            <w:r w:rsidR="004138F1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124F9E">
              <w:rPr>
                <w:rFonts w:ascii="Arial" w:hAnsi="Arial" w:cs="Arial"/>
                <w:b/>
                <w:sz w:val="22"/>
                <w:szCs w:val="22"/>
              </w:rPr>
              <w:t xml:space="preserve"> DOSSIER(S)</w:t>
            </w:r>
          </w:p>
        </w:tc>
      </w:tr>
      <w:tr w:rsidR="00124F9E" w:rsidTr="00377221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BF6E2B" w:rsidRPr="00743E5D" w:rsidRDefault="00BF6E2B" w:rsidP="00124F9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  <w:p w:rsidR="00124F9E" w:rsidRPr="00743E5D" w:rsidRDefault="00124F9E" w:rsidP="0012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BF6E2B" w:rsidRPr="00743E5D" w:rsidRDefault="00BF6E2B" w:rsidP="00124F9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  <w:p w:rsidR="00124F9E" w:rsidRPr="00743E5D" w:rsidRDefault="00124F9E" w:rsidP="0012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BF6E2B" w:rsidRPr="00743E5D" w:rsidRDefault="00BF6E2B" w:rsidP="00124F9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  <w:p w:rsidR="00124F9E" w:rsidRPr="00743E5D" w:rsidRDefault="00124F9E" w:rsidP="0012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124F9E" w:rsidTr="00377221">
        <w:tc>
          <w:tcPr>
            <w:tcW w:w="33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24F9E" w:rsidRPr="00743E5D" w:rsidRDefault="00124F9E" w:rsidP="0012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124F9E" w:rsidRPr="00743E5D" w:rsidRDefault="00124F9E" w:rsidP="0012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24F9E" w:rsidRPr="00743E5D" w:rsidRDefault="00124F9E" w:rsidP="0012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</w:tbl>
    <w:p w:rsidR="00124F9E" w:rsidRDefault="00124F9E">
      <w:pPr>
        <w:rPr>
          <w:rFonts w:ascii="Arial" w:hAnsi="Arial" w:cs="Arial"/>
          <w:sz w:val="22"/>
          <w:szCs w:val="22"/>
        </w:rPr>
      </w:pPr>
    </w:p>
    <w:p w:rsidR="00124F9E" w:rsidRDefault="00124F9E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38F1" w:rsidTr="00377221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38F1" w:rsidRDefault="004138F1" w:rsidP="00996A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DES PARTIES</w:t>
            </w:r>
          </w:p>
        </w:tc>
      </w:tr>
      <w:tr w:rsidR="004138F1" w:rsidTr="00377221">
        <w:trPr>
          <w:trHeight w:val="190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BF6E2B" w:rsidRPr="00743E5D" w:rsidRDefault="00BF6E2B" w:rsidP="00743E5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4138F1" w:rsidRPr="00743E5D" w:rsidRDefault="004138F1" w:rsidP="00743E5D">
            <w:pPr>
              <w:rPr>
                <w:rFonts w:ascii="Arial" w:hAnsi="Arial"/>
                <w:bCs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4138F1" w:rsidRPr="00743E5D" w:rsidRDefault="004138F1" w:rsidP="00743E5D">
            <w:pPr>
              <w:rPr>
                <w:rFonts w:ascii="Arial" w:hAnsi="Arial"/>
                <w:bCs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4138F1" w:rsidRPr="00743E5D" w:rsidRDefault="004138F1" w:rsidP="00743E5D">
            <w:pPr>
              <w:rPr>
                <w:rFonts w:ascii="Arial" w:hAnsi="Arial"/>
                <w:bCs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4138F1" w:rsidRPr="00124F9E" w:rsidRDefault="004138F1" w:rsidP="004138F1">
            <w:pPr>
              <w:tabs>
                <w:tab w:val="right" w:pos="47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  <w:t>Sujet(s)</w:t>
            </w:r>
          </w:p>
        </w:tc>
        <w:tc>
          <w:tcPr>
            <w:tcW w:w="4981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4138F1" w:rsidRDefault="004138F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6E2B" w:rsidRDefault="00BF6E2B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8F1" w:rsidRDefault="004138F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8F1" w:rsidRDefault="004138F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8F1" w:rsidRPr="00124F9E" w:rsidRDefault="004138F1" w:rsidP="004138F1">
            <w:pPr>
              <w:tabs>
                <w:tab w:val="right" w:pos="47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3E5D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F1">
              <w:rPr>
                <w:rFonts w:ascii="Arial" w:hAnsi="Arial" w:cs="Arial"/>
                <w:b/>
                <w:sz w:val="16"/>
                <w:szCs w:val="16"/>
              </w:rPr>
              <w:t>Pour le(s) sujet(s)</w:t>
            </w:r>
          </w:p>
        </w:tc>
      </w:tr>
      <w:tr w:rsidR="004138F1" w:rsidTr="00377221">
        <w:trPr>
          <w:trHeight w:val="190"/>
        </w:trPr>
        <w:tc>
          <w:tcPr>
            <w:tcW w:w="498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138F1" w:rsidRDefault="004138F1" w:rsidP="00743E5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4138F1" w:rsidRPr="00124F9E" w:rsidRDefault="004138F1" w:rsidP="004138F1">
            <w:pPr>
              <w:tabs>
                <w:tab w:val="right" w:pos="476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Demanderesse(</w:t>
            </w:r>
            <w:proofErr w:type="spellStart"/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eur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98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38F1" w:rsidRDefault="004138F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8F1" w:rsidRDefault="004138F1" w:rsidP="004138F1">
            <w:pPr>
              <w:tabs>
                <w:tab w:val="right" w:pos="47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3E5D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4138F1">
              <w:rPr>
                <w:rFonts w:ascii="Arial" w:hAnsi="Arial"/>
                <w:b/>
                <w:bCs/>
                <w:sz w:val="16"/>
                <w:szCs w:val="16"/>
              </w:rPr>
              <w:t xml:space="preserve">Pour la </w:t>
            </w:r>
            <w:proofErr w:type="gramStart"/>
            <w:r w:rsidRPr="004138F1">
              <w:rPr>
                <w:rFonts w:ascii="Arial" w:hAnsi="Arial"/>
                <w:b/>
                <w:bCs/>
                <w:sz w:val="16"/>
                <w:szCs w:val="16"/>
              </w:rPr>
              <w:t>demanderesse(</w:t>
            </w:r>
            <w:proofErr w:type="spellStart"/>
            <w:proofErr w:type="gramEnd"/>
            <w:r w:rsidRPr="004138F1">
              <w:rPr>
                <w:rFonts w:ascii="Arial" w:hAnsi="Arial"/>
                <w:b/>
                <w:bCs/>
                <w:sz w:val="16"/>
                <w:szCs w:val="16"/>
              </w:rPr>
              <w:t>eur</w:t>
            </w:r>
            <w:proofErr w:type="spellEnd"/>
            <w:r w:rsidRPr="004138F1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</w:tr>
      <w:tr w:rsidR="004138F1" w:rsidTr="00377221">
        <w:trPr>
          <w:trHeight w:val="190"/>
        </w:trPr>
        <w:tc>
          <w:tcPr>
            <w:tcW w:w="498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138F1" w:rsidRDefault="004138F1" w:rsidP="00743E5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4138F1" w:rsidRDefault="004138F1" w:rsidP="004138F1">
            <w:pPr>
              <w:tabs>
                <w:tab w:val="right" w:pos="476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  <w:t>Mère</w:t>
            </w:r>
          </w:p>
        </w:tc>
        <w:tc>
          <w:tcPr>
            <w:tcW w:w="498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38F1" w:rsidRDefault="004138F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8F1" w:rsidRDefault="004138F1" w:rsidP="004138F1">
            <w:pPr>
              <w:tabs>
                <w:tab w:val="right" w:pos="47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3E5D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  <w:t>Pour la mère</w:t>
            </w:r>
          </w:p>
        </w:tc>
      </w:tr>
      <w:tr w:rsidR="004138F1" w:rsidTr="00377221">
        <w:trPr>
          <w:trHeight w:val="190"/>
        </w:trPr>
        <w:tc>
          <w:tcPr>
            <w:tcW w:w="498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138F1" w:rsidRDefault="004138F1" w:rsidP="00743E5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4138F1" w:rsidRDefault="004138F1" w:rsidP="004138F1">
            <w:pPr>
              <w:tabs>
                <w:tab w:val="right" w:pos="476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  <w:t>Père</w:t>
            </w:r>
          </w:p>
        </w:tc>
        <w:tc>
          <w:tcPr>
            <w:tcW w:w="498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38F1" w:rsidRDefault="004138F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8F1" w:rsidRDefault="004138F1" w:rsidP="004138F1">
            <w:pPr>
              <w:tabs>
                <w:tab w:val="right" w:pos="47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3E5D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  <w:t>Pour le père</w:t>
            </w:r>
          </w:p>
        </w:tc>
      </w:tr>
      <w:tr w:rsidR="004138F1" w:rsidTr="00377221">
        <w:trPr>
          <w:trHeight w:val="190"/>
        </w:trPr>
        <w:tc>
          <w:tcPr>
            <w:tcW w:w="498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138F1" w:rsidRDefault="004138F1" w:rsidP="00743E5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4138F1" w:rsidRDefault="004138F1" w:rsidP="004138F1">
            <w:pPr>
              <w:tabs>
                <w:tab w:val="right" w:pos="476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  <w:t>Autre</w:t>
            </w:r>
          </w:p>
        </w:tc>
        <w:tc>
          <w:tcPr>
            <w:tcW w:w="498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38F1" w:rsidRDefault="004138F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8F1" w:rsidRDefault="004138F1" w:rsidP="004138F1">
            <w:pPr>
              <w:tabs>
                <w:tab w:val="right" w:pos="47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3E5D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  <w:t>Autre partie</w:t>
            </w:r>
          </w:p>
        </w:tc>
      </w:tr>
    </w:tbl>
    <w:p w:rsidR="00124F9E" w:rsidRDefault="00124F9E">
      <w:pPr>
        <w:rPr>
          <w:rFonts w:ascii="Arial" w:hAnsi="Arial" w:cs="Arial"/>
          <w:sz w:val="22"/>
          <w:szCs w:val="22"/>
        </w:rPr>
      </w:pPr>
    </w:p>
    <w:p w:rsidR="00506FE8" w:rsidRDefault="00506FE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8"/>
        <w:gridCol w:w="2874"/>
      </w:tblGrid>
      <w:tr w:rsidR="00F372BF" w:rsidTr="00377221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72BF" w:rsidRPr="00F372BF" w:rsidRDefault="00F372BF" w:rsidP="00996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>DÉTAIL</w:t>
            </w:r>
            <w:r w:rsidR="004B610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372BF">
              <w:rPr>
                <w:rFonts w:ascii="Arial" w:hAnsi="Arial" w:cs="Arial"/>
                <w:b/>
                <w:sz w:val="22"/>
                <w:szCs w:val="22"/>
              </w:rPr>
              <w:t xml:space="preserve"> DE LA PROCÉDURE</w:t>
            </w:r>
          </w:p>
        </w:tc>
      </w:tr>
      <w:tr w:rsidR="00F372BF" w:rsidTr="00377221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BF6E2B" w:rsidRDefault="00BF6E2B" w:rsidP="00BF6E2B">
            <w:pPr>
              <w:pStyle w:val="Paragraphedeliste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72BF" w:rsidRPr="00F372BF" w:rsidRDefault="00F372BF" w:rsidP="00F372BF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>Nature de la procédure</w:t>
            </w:r>
          </w:p>
        </w:tc>
        <w:tc>
          <w:tcPr>
            <w:tcW w:w="2874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F372BF" w:rsidRDefault="00F372BF" w:rsidP="00996ACE">
            <w:pPr>
              <w:tabs>
                <w:tab w:val="left" w:pos="173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96ACE" w:rsidRPr="00743E5D" w:rsidRDefault="00996ACE" w:rsidP="00996ACE">
            <w:pPr>
              <w:tabs>
                <w:tab w:val="left" w:pos="1732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38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95</w:t>
            </w:r>
          </w:p>
        </w:tc>
      </w:tr>
      <w:tr w:rsidR="00F372BF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372BF" w:rsidRPr="00F372BF" w:rsidRDefault="00F372BF" w:rsidP="00F372BF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>Conférence de règlement à l’amiable</w:t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372BF" w:rsidRPr="00743E5D" w:rsidRDefault="00996ACE" w:rsidP="00996ACE">
            <w:pPr>
              <w:tabs>
                <w:tab w:val="left" w:pos="1732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</w:t>
            </w:r>
          </w:p>
        </w:tc>
      </w:tr>
      <w:tr w:rsidR="00996ACE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6ACE" w:rsidRPr="00F372BF" w:rsidRDefault="00996ACE" w:rsidP="00996ACE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 d’entente</w:t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96ACE" w:rsidRPr="00743E5D" w:rsidRDefault="00996ACE" w:rsidP="00996ACE">
            <w:pPr>
              <w:tabs>
                <w:tab w:val="left" w:pos="1732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</w:t>
            </w:r>
          </w:p>
        </w:tc>
      </w:tr>
      <w:tr w:rsidR="00996ACE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6ACE" w:rsidRPr="00F372BF" w:rsidRDefault="00996ACE" w:rsidP="00996ACE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>Instruction commune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(73.1)</w:t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96ACE" w:rsidRPr="00743E5D" w:rsidRDefault="00996ACE" w:rsidP="00996ACE">
            <w:pPr>
              <w:tabs>
                <w:tab w:val="left" w:pos="1021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   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n/a</w:t>
            </w:r>
          </w:p>
        </w:tc>
      </w:tr>
      <w:tr w:rsidR="00996ACE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6ACE" w:rsidRPr="00F372BF" w:rsidRDefault="00996ACE" w:rsidP="00996ACE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 xml:space="preserve">Demande pour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obtenir le statut de personne intéressée </w:t>
            </w:r>
            <w:r w:rsidRPr="00996ACE">
              <w:rPr>
                <w:rFonts w:ascii="Arial" w:hAnsi="Arial" w:cs="Arial"/>
                <w:b/>
                <w:sz w:val="18"/>
                <w:szCs w:val="18"/>
              </w:rPr>
              <w:t>(81 al. 3)</w:t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96ACE" w:rsidRPr="00743E5D" w:rsidRDefault="00996ACE" w:rsidP="00996ACE">
            <w:pPr>
              <w:tabs>
                <w:tab w:val="left" w:pos="1021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   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n/a</w:t>
            </w:r>
          </w:p>
        </w:tc>
      </w:tr>
      <w:tr w:rsidR="00996ACE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6ACE" w:rsidRPr="00F372BF" w:rsidRDefault="00996ACE" w:rsidP="00996ACE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>Demande pour obtenir le statut de partie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6ACE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81 al. 4</w:t>
            </w:r>
            <w:r w:rsidRPr="00996AC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96ACE" w:rsidRPr="00743E5D" w:rsidRDefault="00996ACE" w:rsidP="00996ACE">
            <w:pPr>
              <w:tabs>
                <w:tab w:val="left" w:pos="1021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   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n/a</w:t>
            </w:r>
          </w:p>
        </w:tc>
      </w:tr>
      <w:tr w:rsidR="00996ACE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6ACE" w:rsidRPr="00F372BF" w:rsidRDefault="00996ACE" w:rsidP="00996ACE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>Présence de la personne à qui l’enfant est confié</w:t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96ACE" w:rsidRPr="00743E5D" w:rsidRDefault="00996ACE" w:rsidP="00996ACE">
            <w:pPr>
              <w:tabs>
                <w:tab w:val="left" w:pos="1021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   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n/a</w:t>
            </w:r>
          </w:p>
        </w:tc>
      </w:tr>
      <w:tr w:rsidR="00996ACE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6ACE" w:rsidRPr="00F372BF" w:rsidRDefault="00996ACE" w:rsidP="00996ACE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 xml:space="preserve">Avis à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la personne de la communauté autochtone </w:t>
            </w:r>
            <w:r w:rsidRPr="00F372BF">
              <w:rPr>
                <w:rFonts w:ascii="Arial" w:hAnsi="Arial" w:cs="Arial"/>
                <w:b/>
                <w:sz w:val="22"/>
                <w:szCs w:val="22"/>
              </w:rPr>
              <w:t>et présence</w:t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96ACE" w:rsidRPr="00743E5D" w:rsidRDefault="00996ACE" w:rsidP="00996ACE">
            <w:pPr>
              <w:tabs>
                <w:tab w:val="left" w:pos="1021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   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n/a</w:t>
            </w:r>
          </w:p>
        </w:tc>
      </w:tr>
      <w:tr w:rsidR="00996ACE" w:rsidTr="00377221"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6ACE" w:rsidRPr="00F372BF" w:rsidRDefault="00996ACE" w:rsidP="00996ACE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F372BF">
              <w:rPr>
                <w:rFonts w:ascii="Arial" w:hAnsi="Arial" w:cs="Arial"/>
                <w:b/>
                <w:sz w:val="22"/>
                <w:szCs w:val="22"/>
              </w:rPr>
              <w:t>Autres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96ACE" w:rsidRPr="00743E5D" w:rsidRDefault="00996ACE" w:rsidP="00996ACE">
            <w:pPr>
              <w:tabs>
                <w:tab w:val="left" w:pos="1732"/>
              </w:tabs>
              <w:rPr>
                <w:rFonts w:ascii="Arial" w:hAnsi="Arial" w:cs="Arial"/>
                <w:sz w:val="22"/>
                <w:szCs w:val="22"/>
              </w:rPr>
            </w:pP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4B6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610D"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B610D"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4B610D" w:rsidRPr="00743E5D">
              <w:rPr>
                <w:rFonts w:ascii="Arial" w:hAnsi="Arial"/>
                <w:bCs/>
                <w:sz w:val="22"/>
                <w:szCs w:val="22"/>
              </w:rPr>
            </w:r>
            <w:r w:rsidR="004B610D"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4B610D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4B610D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4B610D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4B610D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4B610D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4B610D"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</w:tbl>
    <w:p w:rsidR="00E2567B" w:rsidRDefault="00E256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72BF" w:rsidTr="004B610D">
        <w:trPr>
          <w:trHeight w:val="525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72BF" w:rsidRPr="00BF6E2B" w:rsidRDefault="00996ACE" w:rsidP="00DF7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ADMISSIONS DES PARTIES ET LEUR POSITION SUR LES CONCLUSIONS</w:t>
            </w:r>
          </w:p>
        </w:tc>
      </w:tr>
      <w:tr w:rsidR="00DF70C1" w:rsidTr="004B610D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0C1" w:rsidRDefault="00DF70C1" w:rsidP="00743E5D">
            <w:pPr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b/>
                <w:sz w:val="22"/>
                <w:szCs w:val="22"/>
              </w:rPr>
              <w:t>Amendements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Default="00DF70C1" w:rsidP="00743E5D">
            <w:pPr>
              <w:rPr>
                <w:rFonts w:ascii="Arial" w:hAnsi="Arial" w:cs="Arial"/>
                <w:sz w:val="22"/>
                <w:szCs w:val="22"/>
              </w:rPr>
            </w:pPr>
          </w:p>
          <w:p w:rsidR="00DF70C1" w:rsidRPr="00743E5D" w:rsidRDefault="00DF70C1" w:rsidP="00743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70C1">
              <w:rPr>
                <w:rFonts w:ascii="Arial" w:hAnsi="Arial" w:cs="Arial"/>
                <w:b/>
                <w:sz w:val="22"/>
                <w:szCs w:val="22"/>
              </w:rPr>
              <w:t xml:space="preserve">Mère : </w:t>
            </w: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F70C1" w:rsidRPr="00DF70C1" w:rsidRDefault="00DF70C1" w:rsidP="00DF70C1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Admis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DF70C1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Ignoré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DF70C1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DF70C1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 tel que rédigé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DF70C1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>Prend acte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DF70C1" w:rsidTr="004B610D">
        <w:tc>
          <w:tcPr>
            <w:tcW w:w="996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DF70C1" w:rsidRDefault="00DF70C1" w:rsidP="00743E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Conclusions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743E5D" w:rsidRDefault="00DF70C1" w:rsidP="00743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DF70C1">
              <w:rPr>
                <w:rFonts w:ascii="Arial" w:hAnsi="Arial" w:cs="Arial"/>
                <w:b/>
                <w:sz w:val="22"/>
                <w:szCs w:val="22"/>
              </w:rPr>
              <w:t xml:space="preserve">ère : </w:t>
            </w: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Admis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Ignoré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 tel que rédigé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>Prend acte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DF70C1" w:rsidTr="004B610D">
        <w:tc>
          <w:tcPr>
            <w:tcW w:w="996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Conclusions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743E5D" w:rsidRDefault="00DF70C1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Enfant</w:t>
            </w:r>
            <w:r w:rsidRPr="00DF70C1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Admis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Ignoré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 tel que rédigé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>Prend acte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DF70C1" w:rsidTr="004B610D">
        <w:tc>
          <w:tcPr>
            <w:tcW w:w="996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Conclusions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743E5D" w:rsidRDefault="00DF70C1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Enfant</w:t>
            </w:r>
            <w:r w:rsidRPr="00DF70C1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Admis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Ignoré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 tel que rédigé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>Prend acte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DF70C1" w:rsidTr="004B610D">
        <w:tc>
          <w:tcPr>
            <w:tcW w:w="996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Conclusions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743E5D" w:rsidRDefault="00DF70C1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C1" w:rsidRP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Enfant</w:t>
            </w:r>
            <w:r w:rsidRPr="00DF70C1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DF70C1" w:rsidTr="004B610D">
        <w:tc>
          <w:tcPr>
            <w:tcW w:w="99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Admis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Ignoré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 tel que rédigé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DF70C1" w:rsidRDefault="00DF70C1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>Prend acte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DF70C1" w:rsidTr="004B610D">
        <w:tc>
          <w:tcPr>
            <w:tcW w:w="996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0C1" w:rsidRDefault="00DF70C1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Conclusions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DF70C1" w:rsidRPr="00743E5D" w:rsidRDefault="00DF70C1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FE7" w:rsidTr="004B610D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6FE7" w:rsidRPr="00DF70C1" w:rsidRDefault="00016FE7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6FE7" w:rsidTr="004B610D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FE7" w:rsidRPr="00DF70C1" w:rsidRDefault="00016FE7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Autre partie</w:t>
            </w:r>
            <w:r w:rsidRPr="00DF70C1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016FE7" w:rsidTr="004B610D">
        <w:tc>
          <w:tcPr>
            <w:tcW w:w="99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16FE7" w:rsidRPr="00DF70C1" w:rsidRDefault="00016FE7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Admis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016FE7" w:rsidRPr="00DF70C1" w:rsidRDefault="00016FE7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Ignoré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016FE7" w:rsidRPr="00DF70C1" w:rsidRDefault="00016FE7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016FE7" w:rsidRPr="00DF70C1" w:rsidRDefault="00016FE7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 xml:space="preserve">Nié tel que rédigé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016FE7" w:rsidRPr="00DF70C1" w:rsidRDefault="00016FE7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sz w:val="22"/>
                <w:szCs w:val="22"/>
              </w:rPr>
            </w:pPr>
            <w:r w:rsidRPr="00DF70C1">
              <w:rPr>
                <w:rFonts w:ascii="Arial" w:hAnsi="Arial" w:cs="Arial"/>
                <w:sz w:val="22"/>
                <w:szCs w:val="22"/>
              </w:rPr>
              <w:t>Prend acte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016FE7" w:rsidTr="004B610D">
        <w:tc>
          <w:tcPr>
            <w:tcW w:w="996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16FE7" w:rsidRDefault="00016FE7" w:rsidP="00581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Conclusions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016FE7" w:rsidRPr="00743E5D" w:rsidRDefault="00016FE7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72BF" w:rsidRDefault="00F372BF">
      <w:pPr>
        <w:rPr>
          <w:rFonts w:ascii="Arial" w:hAnsi="Arial" w:cs="Arial"/>
          <w:sz w:val="22"/>
          <w:szCs w:val="22"/>
        </w:rPr>
      </w:pPr>
    </w:p>
    <w:p w:rsidR="00506FE8" w:rsidRDefault="00506FE8">
      <w:pPr>
        <w:rPr>
          <w:rFonts w:ascii="Arial" w:hAnsi="Arial" w:cs="Arial"/>
          <w:sz w:val="22"/>
          <w:szCs w:val="22"/>
        </w:rPr>
      </w:pPr>
    </w:p>
    <w:p w:rsidR="00E2567B" w:rsidRDefault="00E256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372BF" w:rsidRDefault="00F372BF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54"/>
        <w:gridCol w:w="4008"/>
      </w:tblGrid>
      <w:tr w:rsidR="00AA2B1F" w:rsidTr="00A352AC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B1F" w:rsidRPr="00BF6E2B" w:rsidRDefault="00016FE7" w:rsidP="00016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MOTIFS DE COMPROMISSION ET </w:t>
            </w:r>
            <w:r w:rsidR="00AA2B1F">
              <w:rPr>
                <w:rFonts w:ascii="Arial" w:hAnsi="Arial" w:cs="Arial"/>
                <w:b/>
                <w:sz w:val="22"/>
                <w:szCs w:val="22"/>
              </w:rPr>
              <w:t>POSITION DES PARTIES SUR LES MOTIFS</w:t>
            </w:r>
          </w:p>
        </w:tc>
      </w:tr>
      <w:tr w:rsidR="00AA2B1F" w:rsidTr="00E2567B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B1F" w:rsidRPr="007937A9" w:rsidRDefault="00AA2B1F" w:rsidP="00B812B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>A : Admis</w:t>
            </w:r>
            <w:r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="00016FE7"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 : </w:t>
            </w:r>
            <w:r w:rsidR="00016FE7">
              <w:rPr>
                <w:rFonts w:ascii="Arial" w:hAnsi="Arial" w:cs="Arial"/>
                <w:b/>
                <w:sz w:val="22"/>
                <w:szCs w:val="22"/>
                <w:u w:val="single"/>
              </w:rPr>
              <w:t>Conteste</w:t>
            </w:r>
            <w:r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="00B812B5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 : </w:t>
            </w:r>
            <w:r w:rsidR="00B812B5">
              <w:rPr>
                <w:rFonts w:ascii="Arial" w:hAnsi="Arial" w:cs="Arial"/>
                <w:b/>
                <w:sz w:val="22"/>
                <w:szCs w:val="22"/>
                <w:u w:val="single"/>
              </w:rPr>
              <w:t>Soumis</w:t>
            </w:r>
            <w:r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="00B812B5">
              <w:rPr>
                <w:rFonts w:ascii="Arial" w:hAnsi="Arial" w:cs="Arial"/>
                <w:b/>
                <w:sz w:val="22"/>
                <w:szCs w:val="22"/>
                <w:u w:val="single"/>
              </w:rPr>
              <w:t>ML</w:t>
            </w:r>
            <w:r w:rsidR="007937A9" w:rsidRPr="007937A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 : </w:t>
            </w:r>
            <w:r w:rsidR="00B812B5">
              <w:rPr>
                <w:rFonts w:ascii="Arial" w:hAnsi="Arial" w:cs="Arial"/>
                <w:b/>
                <w:sz w:val="22"/>
                <w:szCs w:val="22"/>
                <w:u w:val="single"/>
              </w:rPr>
              <w:t>Mandat légal</w:t>
            </w:r>
          </w:p>
        </w:tc>
      </w:tr>
      <w:tr w:rsidR="00AA2B1F" w:rsidTr="00E2567B">
        <w:tc>
          <w:tcPr>
            <w:tcW w:w="595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A2B1F" w:rsidRDefault="00AA2B1F" w:rsidP="007937A9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B1F" w:rsidRPr="007F2EEC" w:rsidRDefault="007937A9" w:rsidP="007937A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Motif 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7F2EEC" w:rsidRDefault="007F2EEC" w:rsidP="007F2EEC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Pour tous les enfants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7937A9" w:rsidRPr="00BF6E2B" w:rsidRDefault="007F2EEC" w:rsidP="007937A9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Seulement pour l’enfant : </w:t>
            </w:r>
            <w:r w:rsidR="00B812B5"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12B5"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B812B5" w:rsidRPr="00743E5D">
              <w:rPr>
                <w:rFonts w:ascii="Arial" w:hAnsi="Arial"/>
                <w:bCs/>
                <w:sz w:val="22"/>
                <w:szCs w:val="22"/>
              </w:rPr>
            </w:r>
            <w:r w:rsidR="00B812B5"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B812B5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B812B5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B812B5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B812B5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B812B5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B812B5"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0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A2B1F" w:rsidRDefault="00AA2B1F" w:rsidP="00743E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2B1F" w:rsidRDefault="00B812B5" w:rsidP="00743E5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Mère</w:t>
            </w:r>
            <w:r w:rsidR="007937A9" w:rsidRPr="00743E5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7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7A9">
              <w:rPr>
                <w:rFonts w:ascii="Arial" w:hAnsi="Arial" w:cs="Arial"/>
                <w:sz w:val="22"/>
                <w:szCs w:val="22"/>
              </w:rPr>
              <w:tab/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7937A9" w:rsidRDefault="00B812B5" w:rsidP="00743E5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 w:rsidR="007937A9" w:rsidRPr="00743E5D">
              <w:rPr>
                <w:rFonts w:ascii="Arial" w:hAnsi="Arial"/>
                <w:b/>
                <w:bCs/>
                <w:sz w:val="22"/>
                <w:szCs w:val="22"/>
              </w:rPr>
              <w:t>ère :</w:t>
            </w:r>
            <w:r w:rsidR="007937A9" w:rsidRPr="007937A9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="007937A9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7937A9" w:rsidRPr="00BF6E2B" w:rsidRDefault="00B812B5" w:rsidP="00B81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  <w:r w:rsidR="007937A9" w:rsidRPr="00743E5D"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  <w:r w:rsidR="007937A9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7937A9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7937A9"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B812B5" w:rsidTr="00E2567B">
        <w:tc>
          <w:tcPr>
            <w:tcW w:w="595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12B5" w:rsidRPr="007F2EEC" w:rsidRDefault="00B812B5" w:rsidP="00B812B5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Motif 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Pour tous les enfants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Seulement pour l’enfant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0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812B5" w:rsidRDefault="00B812B5" w:rsidP="00B812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Mère</w:t>
            </w:r>
            <w:r w:rsidRPr="00743E5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ère :</w:t>
            </w:r>
            <w:r w:rsidRPr="007937A9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B812B5" w:rsidTr="00E2567B">
        <w:tc>
          <w:tcPr>
            <w:tcW w:w="595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12B5" w:rsidRPr="007F2EEC" w:rsidRDefault="00B812B5" w:rsidP="00B812B5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Motif 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Pour tous les enfants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Seulement pour l’enfant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0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812B5" w:rsidRDefault="00B812B5" w:rsidP="00B812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Mère</w:t>
            </w:r>
            <w:r w:rsidRPr="00743E5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ère :</w:t>
            </w:r>
            <w:r w:rsidRPr="007937A9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B812B5" w:rsidTr="00E2567B">
        <w:tc>
          <w:tcPr>
            <w:tcW w:w="595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12B5" w:rsidRPr="007F2EEC" w:rsidRDefault="00B812B5" w:rsidP="00B812B5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Motif 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Pour tous les enfants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Seulement pour l’enfant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0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812B5" w:rsidRDefault="00B812B5" w:rsidP="00B812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Mère</w:t>
            </w:r>
            <w:r w:rsidRPr="00743E5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ère :</w:t>
            </w:r>
            <w:r w:rsidRPr="007937A9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  <w:tr w:rsidR="00B812B5" w:rsidTr="00E2567B">
        <w:tc>
          <w:tcPr>
            <w:tcW w:w="595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12B5" w:rsidRPr="007F2EEC" w:rsidRDefault="00B812B5" w:rsidP="00B812B5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Motif  </w:t>
            </w:r>
            <w:r w:rsidR="004B610D">
              <w:rPr>
                <w:rFonts w:ascii="Arial" w:hAnsi="Arial" w:cs="Arial"/>
                <w:b/>
                <w:sz w:val="22"/>
                <w:szCs w:val="22"/>
              </w:rPr>
              <w:t xml:space="preserve">allégué par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Pour tous les enfants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pStyle w:val="Paragraphedeliste"/>
              <w:tabs>
                <w:tab w:val="left" w:pos="1310"/>
              </w:tabs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Seulement pour l’enfant : 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0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812B5" w:rsidRDefault="00B812B5" w:rsidP="00B812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Mère</w:t>
            </w:r>
            <w:r w:rsidRPr="00743E5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ère :</w:t>
            </w:r>
            <w:r w:rsidRPr="007937A9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Default="00B812B5" w:rsidP="00B812B5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  <w:r w:rsidRPr="00743E5D"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B812B5" w:rsidRPr="00BF6E2B" w:rsidRDefault="00B812B5" w:rsidP="00B812B5">
            <w:pPr>
              <w:rPr>
                <w:rFonts w:ascii="Arial" w:hAnsi="Arial" w:cs="Arial"/>
                <w:sz w:val="22"/>
                <w:szCs w:val="22"/>
              </w:rPr>
            </w:pPr>
            <w:r w:rsidRPr="00B812B5">
              <w:rPr>
                <w:rFonts w:ascii="Arial" w:hAnsi="Arial"/>
                <w:b/>
                <w:bCs/>
                <w:sz w:val="22"/>
                <w:szCs w:val="22"/>
              </w:rPr>
              <w:t>DPJ :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743E5D">
              <w:rPr>
                <w:rFonts w:ascii="Arial" w:hAnsi="Arial"/>
                <w:bCs/>
                <w:sz w:val="22"/>
                <w:szCs w:val="22"/>
              </w:rPr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43E5D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</w:tbl>
    <w:p w:rsidR="00BF6E2B" w:rsidRDefault="00BF6E2B">
      <w:pPr>
        <w:rPr>
          <w:rFonts w:ascii="Arial" w:hAnsi="Arial" w:cs="Arial"/>
          <w:sz w:val="22"/>
          <w:szCs w:val="22"/>
        </w:rPr>
      </w:pPr>
    </w:p>
    <w:p w:rsidR="00B812B5" w:rsidRDefault="00B812B5">
      <w:pPr>
        <w:rPr>
          <w:rFonts w:ascii="Arial" w:hAnsi="Arial" w:cs="Arial"/>
          <w:sz w:val="22"/>
          <w:szCs w:val="22"/>
        </w:rPr>
      </w:pPr>
    </w:p>
    <w:p w:rsidR="00E2567B" w:rsidRDefault="00E256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318FF" w:rsidRDefault="004318FF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8"/>
        <w:gridCol w:w="5284"/>
      </w:tblGrid>
      <w:tr w:rsidR="00F0431D" w:rsidTr="00A352AC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431D" w:rsidRPr="00BF6E2B" w:rsidRDefault="00F0431D" w:rsidP="004B61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PREUVE </w:t>
            </w:r>
            <w:r w:rsidR="003E1D23">
              <w:rPr>
                <w:rFonts w:ascii="Arial" w:hAnsi="Arial" w:cs="Arial"/>
                <w:b/>
                <w:sz w:val="22"/>
                <w:szCs w:val="22"/>
              </w:rPr>
              <w:t>DOCUMENTAIRE</w:t>
            </w:r>
          </w:p>
        </w:tc>
      </w:tr>
      <w:tr w:rsidR="00F0431D" w:rsidTr="00A352AC">
        <w:trPr>
          <w:trHeight w:val="543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31D" w:rsidRPr="004318FF" w:rsidRDefault="00F0431D" w:rsidP="00F0431D">
            <w:pPr>
              <w:pStyle w:val="Paragraphedeliste"/>
              <w:tabs>
                <w:tab w:val="left" w:pos="1310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Document(s)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31D" w:rsidRDefault="00F0431D" w:rsidP="00F04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31D">
              <w:rPr>
                <w:rFonts w:ascii="Arial" w:hAnsi="Arial" w:cs="Arial"/>
                <w:b/>
                <w:sz w:val="22"/>
                <w:szCs w:val="22"/>
              </w:rPr>
              <w:t>Position des parties</w:t>
            </w:r>
          </w:p>
          <w:p w:rsidR="00B812B5" w:rsidRPr="00F0431D" w:rsidRDefault="00B812B5" w:rsidP="00F04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Dépôt/Contenu</w:t>
            </w:r>
          </w:p>
        </w:tc>
      </w:tr>
      <w:tr w:rsidR="00F0431D" w:rsidTr="00E2567B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431D" w:rsidRDefault="00F0431D" w:rsidP="00F0431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431D" w:rsidRDefault="00B812B5" w:rsidP="00F0431D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DPJ</w:t>
            </w:r>
          </w:p>
          <w:p w:rsidR="00F0431D" w:rsidRPr="00743E5D" w:rsidRDefault="00F0431D" w:rsidP="00F043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31D" w:rsidRPr="00B812B5" w:rsidTr="00E2567B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0431D" w:rsidRPr="00B812B5" w:rsidRDefault="00F0431D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F0431D" w:rsidRPr="00B812B5" w:rsidRDefault="00F0431D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F0431D" w:rsidRPr="00B812B5" w:rsidRDefault="00F0431D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F0431D" w:rsidRPr="00B812B5" w:rsidRDefault="00F0431D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F0431D" w:rsidRPr="00B812B5" w:rsidRDefault="00F0431D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F0431D" w:rsidRPr="00B812B5" w:rsidRDefault="00F0431D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B812B5" w:rsidRPr="00B812B5" w:rsidRDefault="00B812B5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B812B5" w:rsidRPr="00B812B5" w:rsidRDefault="00B812B5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B812B5" w:rsidRPr="00B812B5" w:rsidRDefault="00B812B5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B812B5" w:rsidRPr="00B812B5" w:rsidRDefault="00B812B5" w:rsidP="00F0431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F0431D" w:rsidRPr="00B812B5" w:rsidRDefault="00B812B5" w:rsidP="00B812B5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B812B5" w:rsidRPr="00B812B5" w:rsidRDefault="00B812B5" w:rsidP="00B812B5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F0431D" w:rsidRPr="003D716F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B812B5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3D716F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sz w:val="18"/>
                <w:szCs w:val="18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3D716F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sz w:val="18"/>
                <w:szCs w:val="18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3D716F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sz w:val="18"/>
                <w:szCs w:val="18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3D716F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sz w:val="18"/>
                <w:szCs w:val="18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3D716F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sz w:val="18"/>
                <w:szCs w:val="18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B812B5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sz w:val="18"/>
                <w:szCs w:val="18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F0431D" w:rsidTr="00E2567B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431D" w:rsidRDefault="00F0431D" w:rsidP="00EE169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431D" w:rsidRDefault="00B812B5" w:rsidP="00EE1693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Mère</w:t>
            </w:r>
          </w:p>
          <w:p w:rsidR="00F0431D" w:rsidRPr="00743E5D" w:rsidRDefault="00F0431D" w:rsidP="00EE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6F" w:rsidTr="00E2567B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3D716F" w:rsidRPr="00B812B5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B812B5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B812B5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4B610D" w:rsidRDefault="003D716F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3D716F" w:rsidRPr="00B812B5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B812B5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3D716F" w:rsidRDefault="003D716F" w:rsidP="003D716F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716F" w:rsidRPr="004B610D" w:rsidRDefault="003D716F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F0431D" w:rsidTr="00E2567B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431D" w:rsidRDefault="00F0431D" w:rsidP="00EE169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431D" w:rsidRDefault="003D716F" w:rsidP="00EE1693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Père</w:t>
            </w:r>
          </w:p>
          <w:p w:rsidR="00F0431D" w:rsidRPr="00743E5D" w:rsidRDefault="00F0431D" w:rsidP="00EE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0D" w:rsidTr="00E2567B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4B610D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3D716F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4B610D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F0431D" w:rsidTr="00E2567B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431D" w:rsidRDefault="00F0431D" w:rsidP="00EE169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431D" w:rsidRDefault="00F0431D" w:rsidP="00EE1693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Enfant</w:t>
            </w:r>
            <w:r w:rsidR="003D716F">
              <w:rPr>
                <w:rFonts w:ascii="Arial" w:hAnsi="Arial" w:cs="Arial"/>
                <w:b/>
                <w:sz w:val="22"/>
                <w:szCs w:val="22"/>
                <w:u w:val="single"/>
              </w:rPr>
              <w:t>(s)</w:t>
            </w:r>
          </w:p>
          <w:p w:rsidR="00F0431D" w:rsidRPr="00743E5D" w:rsidRDefault="00F0431D" w:rsidP="00EE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0D" w:rsidTr="00E2567B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4B610D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3D716F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4B610D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F0431D" w:rsidTr="00E2567B">
        <w:trPr>
          <w:trHeight w:val="525"/>
        </w:trPr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431D" w:rsidRDefault="00F0431D" w:rsidP="00EE169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431D" w:rsidRDefault="003D716F" w:rsidP="00EE1693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Autre partie</w:t>
            </w:r>
          </w:p>
          <w:p w:rsidR="00F0431D" w:rsidRPr="00743E5D" w:rsidRDefault="00F0431D" w:rsidP="00EE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0D" w:rsidTr="00E2567B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4B610D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B812B5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3D716F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B610D" w:rsidRPr="004B610D" w:rsidRDefault="004B610D" w:rsidP="004B610D">
            <w:pPr>
              <w:pStyle w:val="Paragraphedeliste"/>
              <w:numPr>
                <w:ilvl w:val="0"/>
                <w:numId w:val="2"/>
              </w:numPr>
              <w:tabs>
                <w:tab w:val="left" w:pos="1588"/>
              </w:tabs>
              <w:ind w:left="3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accepte</w:t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</w:r>
            <w:r w:rsidR="007E65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12B5">
              <w:rPr>
                <w:rFonts w:ascii="Arial" w:hAnsi="Arial" w:cs="Arial"/>
                <w:bCs/>
                <w:sz w:val="18"/>
                <w:szCs w:val="18"/>
              </w:rPr>
              <w:t xml:space="preserve"> contesté par : 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B812B5">
              <w:rPr>
                <w:rFonts w:ascii="Arial" w:hAnsi="Arial"/>
                <w:bCs/>
                <w:sz w:val="18"/>
                <w:szCs w:val="18"/>
              </w:rPr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B812B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4318FF" w:rsidRDefault="004318FF">
      <w:pPr>
        <w:rPr>
          <w:rFonts w:ascii="Arial" w:hAnsi="Arial" w:cs="Arial"/>
          <w:sz w:val="22"/>
          <w:szCs w:val="22"/>
        </w:rPr>
      </w:pPr>
    </w:p>
    <w:p w:rsidR="00506FE8" w:rsidRDefault="00506FE8">
      <w:pPr>
        <w:rPr>
          <w:rFonts w:ascii="Arial" w:hAnsi="Arial" w:cs="Arial"/>
          <w:sz w:val="22"/>
          <w:szCs w:val="22"/>
        </w:rPr>
      </w:pPr>
    </w:p>
    <w:p w:rsidR="00E2567B" w:rsidRDefault="00E256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43E5D" w:rsidRDefault="00743E5D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981" w:type="dxa"/>
        <w:tblLayout w:type="fixed"/>
        <w:tblLook w:val="04A0" w:firstRow="1" w:lastRow="0" w:firstColumn="1" w:lastColumn="0" w:noHBand="0" w:noVBand="1"/>
      </w:tblPr>
      <w:tblGrid>
        <w:gridCol w:w="2835"/>
        <w:gridCol w:w="1191"/>
        <w:gridCol w:w="1191"/>
        <w:gridCol w:w="1191"/>
        <w:gridCol w:w="1191"/>
        <w:gridCol w:w="1191"/>
        <w:gridCol w:w="1172"/>
        <w:gridCol w:w="19"/>
      </w:tblGrid>
      <w:tr w:rsidR="003E1D23" w:rsidTr="002038CD">
        <w:trPr>
          <w:gridAfter w:val="1"/>
          <w:wAfter w:w="19" w:type="dxa"/>
          <w:trHeight w:val="525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D23" w:rsidRPr="00BF6E2B" w:rsidRDefault="003E1D23" w:rsidP="005810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PREUVE TESTIMONIALE</w:t>
            </w:r>
          </w:p>
        </w:tc>
      </w:tr>
      <w:tr w:rsidR="008B5C6E" w:rsidTr="002038CD">
        <w:trPr>
          <w:gridAfter w:val="1"/>
          <w:wAfter w:w="19" w:type="dxa"/>
          <w:trHeight w:val="525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5C6E" w:rsidRDefault="008B5C6E" w:rsidP="008B5C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 Traitement du témoignage de(s) enfant(s)</w:t>
            </w:r>
          </w:p>
        </w:tc>
      </w:tr>
      <w:tr w:rsidR="003E1D23" w:rsidTr="00E2567B">
        <w:trPr>
          <w:gridAfter w:val="1"/>
          <w:wAfter w:w="19" w:type="dxa"/>
          <w:trHeight w:val="525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1D23" w:rsidRDefault="003E1D23" w:rsidP="00EE169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E1D23" w:rsidRDefault="008B5C6E" w:rsidP="00EE1693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r w:rsidR="003E1D23">
              <w:rPr>
                <w:rFonts w:ascii="Arial" w:hAnsi="Arial" w:cs="Arial"/>
                <w:b/>
                <w:sz w:val="22"/>
                <w:szCs w:val="22"/>
                <w:u w:val="single"/>
              </w:rPr>
              <w:t>nfant</w:t>
            </w:r>
            <w:r w:rsidR="003E1D23" w:rsidRPr="004318FF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="003E1D23"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E1D23"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3E1D23" w:rsidRPr="00542270">
              <w:rPr>
                <w:rFonts w:ascii="Arial" w:hAnsi="Arial"/>
                <w:bCs/>
                <w:sz w:val="22"/>
                <w:szCs w:val="22"/>
              </w:rPr>
            </w:r>
            <w:r w:rsidR="003E1D23"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3E1D23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E1D23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E1D23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E1D23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E1D23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E1D23"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3E1D23" w:rsidRPr="00743E5D" w:rsidRDefault="003E1D23" w:rsidP="00EE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D23" w:rsidTr="00E2567B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D23" w:rsidRPr="00F0431D" w:rsidRDefault="003E1D23" w:rsidP="002074CC">
            <w:pPr>
              <w:pStyle w:val="Paragraphedeliste"/>
              <w:numPr>
                <w:ilvl w:val="0"/>
                <w:numId w:val="2"/>
              </w:numPr>
              <w:tabs>
                <w:tab w:val="righ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Dispense de témoignage de l’enfant :</w:t>
            </w:r>
            <w:r w:rsidR="002074CC">
              <w:rPr>
                <w:rFonts w:ascii="Arial" w:hAnsi="Arial"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9357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5710"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 w:rsidR="009357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3E1D23" w:rsidRPr="00F0431D" w:rsidRDefault="002074CC" w:rsidP="002074CC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Déclaration d’inaptit</w:t>
            </w:r>
            <w:r w:rsidRPr="00935710">
              <w:rPr>
                <w:rFonts w:ascii="Arial" w:hAnsi="Arial"/>
                <w:b/>
                <w:bCs/>
                <w:sz w:val="22"/>
                <w:szCs w:val="22"/>
              </w:rPr>
              <w:t>ude</w:t>
            </w:r>
            <w:r w:rsidR="00935710" w:rsidRPr="00935710">
              <w:rPr>
                <w:rFonts w:ascii="Arial" w:hAnsi="Arial"/>
                <w:b/>
                <w:bCs/>
                <w:sz w:val="22"/>
                <w:szCs w:val="22"/>
              </w:rPr>
              <w:t xml:space="preserve"> de l’enfant :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="00935710"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 w:rsidR="00935710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935710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35710"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 w:rsidR="00935710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9357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5710"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 w:rsidR="009357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35710"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3E1D23" w:rsidRPr="00935710" w:rsidRDefault="00935710" w:rsidP="002074CC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Témoignage de l’enfant hors la présence des parties :</w:t>
            </w:r>
            <w:r w:rsidR="002074CC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3E1D23" w:rsidRPr="00EE1693" w:rsidRDefault="00935710" w:rsidP="002074CC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Admission des déclarations an</w:t>
            </w:r>
            <w:r w:rsidR="002074CC">
              <w:rPr>
                <w:rFonts w:ascii="Arial" w:hAnsi="Arial"/>
                <w:b/>
                <w:bCs/>
                <w:sz w:val="22"/>
                <w:szCs w:val="22"/>
              </w:rPr>
              <w:t>térieures écrites ou verbales :</w:t>
            </w:r>
            <w:r w:rsidR="002074CC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935710" w:rsidRPr="00935710" w:rsidRDefault="00935710" w:rsidP="00F07CE8">
            <w:pPr>
              <w:pStyle w:val="Paragraphedeliste"/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1099" w:rsidTr="00E2567B">
        <w:trPr>
          <w:gridAfter w:val="1"/>
          <w:wAfter w:w="19" w:type="dxa"/>
          <w:trHeight w:val="525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5C6E" w:rsidRDefault="008B5C6E" w:rsidP="008B5C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B5C6E" w:rsidRDefault="008B5C6E" w:rsidP="008B5C6E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Enfant</w:t>
            </w:r>
            <w:r w:rsidRPr="004318FF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542270">
              <w:rPr>
                <w:rFonts w:ascii="Arial" w:hAnsi="Arial"/>
                <w:bCs/>
                <w:sz w:val="22"/>
                <w:szCs w:val="22"/>
              </w:rP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581099" w:rsidRPr="00743E5D" w:rsidRDefault="00581099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099" w:rsidTr="00E2567B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099" w:rsidRPr="00F0431D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righ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Dispense de témoignage de l’enfant :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F0431D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Déclaration d’inaptit</w:t>
            </w:r>
            <w:r w:rsidRPr="00935710">
              <w:rPr>
                <w:rFonts w:ascii="Arial" w:hAnsi="Arial"/>
                <w:b/>
                <w:bCs/>
                <w:sz w:val="22"/>
                <w:szCs w:val="22"/>
              </w:rPr>
              <w:t>ude de l’enfant :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935710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Témoignage de l’enfant hors la présence des parties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EE1693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Admission des déclarations antérieures écrites ou verbales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935710" w:rsidRDefault="00581099" w:rsidP="00F07CE8">
            <w:pPr>
              <w:pStyle w:val="Paragraphedeliste"/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1099" w:rsidTr="00E2567B">
        <w:trPr>
          <w:gridAfter w:val="1"/>
          <w:wAfter w:w="19" w:type="dxa"/>
          <w:trHeight w:val="525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5C6E" w:rsidRDefault="008B5C6E" w:rsidP="008B5C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B5C6E" w:rsidRDefault="008B5C6E" w:rsidP="008B5C6E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Enfant</w:t>
            </w:r>
            <w:r w:rsidRPr="004318FF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542270">
              <w:rPr>
                <w:rFonts w:ascii="Arial" w:hAnsi="Arial"/>
                <w:bCs/>
                <w:sz w:val="22"/>
                <w:szCs w:val="22"/>
              </w:rP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581099" w:rsidRPr="00743E5D" w:rsidRDefault="00581099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099" w:rsidTr="00E2567B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099" w:rsidRPr="00F0431D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righ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Dispense de témoignage de l’enfant :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F0431D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Déclaration d’inaptit</w:t>
            </w:r>
            <w:r w:rsidRPr="00935710">
              <w:rPr>
                <w:rFonts w:ascii="Arial" w:hAnsi="Arial"/>
                <w:b/>
                <w:bCs/>
                <w:sz w:val="22"/>
                <w:szCs w:val="22"/>
              </w:rPr>
              <w:t>ude de l’enfant :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935710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Témoignage de l’enfant hors la présence des parties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EE1693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Admission des déclarations antérieures écrites ou verbales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935710" w:rsidRDefault="00581099" w:rsidP="00F07CE8">
            <w:pPr>
              <w:pStyle w:val="Paragraphedeliste"/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1099" w:rsidTr="00E2567B">
        <w:trPr>
          <w:gridAfter w:val="1"/>
          <w:wAfter w:w="19" w:type="dxa"/>
          <w:trHeight w:val="525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5C6E" w:rsidRDefault="008B5C6E" w:rsidP="008B5C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B5C6E" w:rsidRDefault="008B5C6E" w:rsidP="008B5C6E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Enfant</w:t>
            </w:r>
            <w:r w:rsidRPr="004318FF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542270">
              <w:rPr>
                <w:rFonts w:ascii="Arial" w:hAnsi="Arial"/>
                <w:bCs/>
                <w:sz w:val="22"/>
                <w:szCs w:val="22"/>
              </w:rP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581099" w:rsidRPr="00743E5D" w:rsidRDefault="00581099" w:rsidP="00581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099" w:rsidTr="00E2567B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099" w:rsidRPr="00F0431D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righ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Dispense de témoignage de l’enfant :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F0431D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Déclaration d’inaptit</w:t>
            </w:r>
            <w:r w:rsidRPr="00935710">
              <w:rPr>
                <w:rFonts w:ascii="Arial" w:hAnsi="Arial"/>
                <w:b/>
                <w:bCs/>
                <w:sz w:val="22"/>
                <w:szCs w:val="22"/>
              </w:rPr>
              <w:t>ude de l’enfant :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935710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Témoignage de l’enfant hors la présence des parties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EE1693" w:rsidRDefault="00581099" w:rsidP="00581099">
            <w:pPr>
              <w:pStyle w:val="Paragraphedeliste"/>
              <w:numPr>
                <w:ilvl w:val="0"/>
                <w:numId w:val="2"/>
              </w:numPr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Admission des déclarations antérieures écrites ou verbales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oui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E1D23">
              <w:rPr>
                <w:rFonts w:ascii="Arial" w:hAnsi="Arial"/>
                <w:b/>
                <w:bCs/>
                <w:sz w:val="22"/>
                <w:szCs w:val="22"/>
              </w:rPr>
              <w:t>non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571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</w:r>
            <w:r w:rsidR="007E65D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3E5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81099" w:rsidRPr="00935710" w:rsidRDefault="00581099" w:rsidP="00F07CE8">
            <w:pPr>
              <w:pStyle w:val="Paragraphedeliste"/>
              <w:tabs>
                <w:tab w:val="left" w:pos="1310"/>
                <w:tab w:val="right" w:pos="974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B5C6E" w:rsidTr="002038CD">
        <w:trPr>
          <w:gridAfter w:val="1"/>
          <w:wAfter w:w="19" w:type="dxa"/>
          <w:trHeight w:val="525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5C6E" w:rsidRDefault="008B5C6E" w:rsidP="008B5C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 Témoins/durée</w:t>
            </w:r>
            <w:r w:rsidR="004B610D">
              <w:rPr>
                <w:rFonts w:ascii="Arial" w:hAnsi="Arial" w:cs="Arial"/>
                <w:b/>
                <w:sz w:val="22"/>
                <w:szCs w:val="22"/>
              </w:rPr>
              <w:t xml:space="preserve"> – interrogatoire et contre-interrogatoire</w:t>
            </w:r>
          </w:p>
        </w:tc>
      </w:tr>
      <w:tr w:rsidR="00681DCE" w:rsidTr="002038CD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681DCE" w:rsidRPr="003E1D23" w:rsidRDefault="004B610D" w:rsidP="00377221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DPJ</w:t>
            </w:r>
          </w:p>
        </w:tc>
      </w:tr>
      <w:tr w:rsidR="002038CD" w:rsidRPr="002038CD" w:rsidTr="004B610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19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DPJ</w:t>
            </w:r>
          </w:p>
        </w:tc>
        <w:tc>
          <w:tcPr>
            <w:tcW w:w="119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Mère</w:t>
            </w:r>
          </w:p>
        </w:tc>
        <w:tc>
          <w:tcPr>
            <w:tcW w:w="119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Père</w:t>
            </w:r>
          </w:p>
        </w:tc>
        <w:tc>
          <w:tcPr>
            <w:tcW w:w="119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</w:p>
        </w:tc>
        <w:tc>
          <w:tcPr>
            <w:tcW w:w="119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Autre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nil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</w:tr>
      <w:tr w:rsidR="002038CD" w:rsidTr="004B610D"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ashed" w:sz="4" w:space="0" w:color="auto"/>
            </w:tcBorders>
          </w:tcPr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P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nil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038CD" w:rsidTr="002038C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2038CD" w:rsidP="00681DCE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038CD" w:rsidTr="004B610D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Default="002038CD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Pr="003E1D23" w:rsidRDefault="002038CD" w:rsidP="00377221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MÈRE</w:t>
            </w:r>
          </w:p>
        </w:tc>
      </w:tr>
      <w:tr w:rsidR="002038CD" w:rsidTr="004B610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F07CE8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DPJ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F07CE8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F07CE8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F07CE8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Autre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038CD" w:rsidRPr="002038CD" w:rsidRDefault="00F07CE8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</w:tr>
      <w:tr w:rsidR="002038CD" w:rsidTr="004B610D"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ashed" w:sz="4" w:space="0" w:color="auto"/>
            </w:tcBorders>
          </w:tcPr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Pr="002038CD" w:rsidRDefault="002038CD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nil"/>
            </w:tcBorders>
          </w:tcPr>
          <w:p w:rsidR="002038CD" w:rsidRPr="002038CD" w:rsidRDefault="002038CD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07CE8" w:rsidTr="004B610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C79CA" w:rsidTr="004B610D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Default="00EC79CA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C79CA" w:rsidRPr="003E1D23" w:rsidRDefault="00EC79CA" w:rsidP="00377221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PÈRE</w:t>
            </w:r>
          </w:p>
        </w:tc>
      </w:tr>
      <w:tr w:rsidR="00EC79CA" w:rsidTr="004B610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EC79CA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 w:rsidR="00EC79CA">
              <w:rPr>
                <w:rFonts w:ascii="Arial" w:hAnsi="Arial"/>
                <w:b/>
                <w:bCs/>
                <w:sz w:val="22"/>
                <w:szCs w:val="22"/>
              </w:rPr>
              <w:t>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DPJ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Autre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</w:tr>
      <w:tr w:rsidR="00EC79CA" w:rsidTr="004B610D"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ashed" w:sz="4" w:space="0" w:color="auto"/>
            </w:tcBorders>
          </w:tcPr>
          <w:p w:rsidR="00EC79CA" w:rsidRDefault="00EC79CA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C79CA" w:rsidRDefault="00EC79CA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C79CA" w:rsidRDefault="00EC79CA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C79CA" w:rsidRDefault="00EC79CA" w:rsidP="002038C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nil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C79CA" w:rsidTr="002038C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Default="00EC79CA" w:rsidP="00F07CE8">
            <w:pPr>
              <w:pStyle w:val="Paragraphedeliste"/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F07CE8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Pr="002038CD" w:rsidRDefault="00EC79CA" w:rsidP="002038C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038CD" w:rsidTr="002038CD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C79CA" w:rsidRDefault="00EC79CA" w:rsidP="00EC79CA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2038CD" w:rsidRPr="00EA40FC" w:rsidRDefault="00F07CE8" w:rsidP="00377221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</w:p>
        </w:tc>
      </w:tr>
      <w:tr w:rsidR="00F07CE8" w:rsidTr="004B610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DPJ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Autre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</w:tr>
      <w:tr w:rsidR="00F07CE8" w:rsidTr="004B610D"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ashed" w:sz="4" w:space="0" w:color="auto"/>
            </w:tcBorders>
          </w:tcPr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07CE8" w:rsidTr="004B610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07CE8" w:rsidTr="004B610D">
        <w:trPr>
          <w:gridAfter w:val="1"/>
          <w:wAfter w:w="19" w:type="dxa"/>
        </w:trPr>
        <w:tc>
          <w:tcPr>
            <w:tcW w:w="996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07CE8" w:rsidRPr="00EA40FC" w:rsidRDefault="00F07CE8" w:rsidP="00377221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AUTRES PARTIES</w:t>
            </w:r>
          </w:p>
        </w:tc>
      </w:tr>
      <w:tr w:rsidR="00F07CE8" w:rsidTr="004B610D"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38CD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DPJ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Mère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Enfant(s)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Autre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</w:tr>
      <w:tr w:rsidR="00F07CE8" w:rsidTr="004B610D"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ashed" w:sz="4" w:space="0" w:color="auto"/>
            </w:tcBorders>
          </w:tcPr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07CE8" w:rsidRDefault="00F07CE8" w:rsidP="004B610D">
            <w:pPr>
              <w:pStyle w:val="Paragraphedeliste"/>
              <w:numPr>
                <w:ilvl w:val="0"/>
                <w:numId w:val="4"/>
              </w:numPr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07CE8" w:rsidTr="004B610D">
        <w:tc>
          <w:tcPr>
            <w:tcW w:w="28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07CE8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B610D" w:rsidTr="004B61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10D" w:rsidRDefault="004B610D" w:rsidP="004B610D">
            <w:pPr>
              <w:pStyle w:val="Paragraphedeliste"/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610D" w:rsidRPr="002038CD" w:rsidRDefault="004B610D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610D" w:rsidRPr="002038CD" w:rsidRDefault="004B610D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610D" w:rsidRPr="002038CD" w:rsidRDefault="004B610D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B610D" w:rsidRPr="002038CD" w:rsidRDefault="004B610D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B610D" w:rsidRDefault="004B610D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B610D" w:rsidRPr="002038CD" w:rsidRDefault="004B610D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07CE8" w:rsidTr="004B61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CE8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3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07CE8" w:rsidRPr="002038CD" w:rsidRDefault="00F07CE8" w:rsidP="00F07CE8">
            <w:pPr>
              <w:pStyle w:val="Paragraphedeliste"/>
              <w:tabs>
                <w:tab w:val="right" w:pos="1310"/>
                <w:tab w:val="right" w:pos="9746"/>
              </w:tabs>
              <w:ind w:left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DURÉE TOTALE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07CE8" w:rsidRPr="002038CD" w:rsidRDefault="00F07CE8" w:rsidP="004B610D">
            <w:pPr>
              <w:pStyle w:val="Paragraphedeliste"/>
              <w:tabs>
                <w:tab w:val="right" w:pos="1310"/>
                <w:tab w:val="right" w:pos="9746"/>
              </w:tabs>
              <w:ind w:left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743E5D" w:rsidRDefault="00743E5D">
      <w:pPr>
        <w:rPr>
          <w:rFonts w:ascii="Arial" w:hAnsi="Arial" w:cs="Arial"/>
          <w:sz w:val="22"/>
          <w:szCs w:val="22"/>
        </w:rPr>
      </w:pPr>
    </w:p>
    <w:p w:rsidR="00743E5D" w:rsidRDefault="00743E5D">
      <w:pPr>
        <w:rPr>
          <w:rFonts w:ascii="Arial" w:hAnsi="Arial" w:cs="Arial"/>
          <w:sz w:val="22"/>
          <w:szCs w:val="22"/>
        </w:rPr>
      </w:pPr>
    </w:p>
    <w:p w:rsidR="00377221" w:rsidRDefault="00377221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C5ACB" w:rsidTr="00E2567B">
        <w:trPr>
          <w:trHeight w:val="525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ACB" w:rsidRPr="00BF6E2B" w:rsidRDefault="00F07CE8" w:rsidP="00F07C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377221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377221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D’INSTRUCTION</w:t>
            </w:r>
          </w:p>
        </w:tc>
      </w:tr>
      <w:tr w:rsidR="00FC5ACB" w:rsidTr="00E2567B">
        <w:trPr>
          <w:trHeight w:val="543"/>
        </w:trPr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610D" w:rsidRDefault="004B610D" w:rsidP="00F07C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610D" w:rsidRDefault="004B610D" w:rsidP="00377221">
            <w:pPr>
              <w:tabs>
                <w:tab w:val="left" w:pos="2439"/>
              </w:tabs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PROPOSÉES </w:t>
            </w:r>
            <w:r w:rsidR="003772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7722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Pr="00542270">
              <w:rPr>
                <w:rFonts w:ascii="Arial" w:hAnsi="Arial"/>
                <w:bCs/>
                <w:sz w:val="22"/>
                <w:szCs w:val="22"/>
              </w:rPr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proofErr w:type="gramStart"/>
            <w:r w:rsidR="00377221">
              <w:rPr>
                <w:rFonts w:ascii="Arial" w:hAnsi="Arial"/>
                <w:bCs/>
                <w:sz w:val="22"/>
                <w:szCs w:val="22"/>
              </w:rPr>
              <w:t xml:space="preserve">, </w:t>
            </w:r>
            <w:proofErr w:type="gramEnd"/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 w:rsidR="00377221">
              <w:rPr>
                <w:rFonts w:ascii="Arial" w:hAnsi="Arial"/>
                <w:bCs/>
                <w:sz w:val="22"/>
                <w:szCs w:val="22"/>
              </w:rPr>
              <w:t xml:space="preserve">, </w: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 w:rsidR="00377221">
              <w:rPr>
                <w:rFonts w:ascii="Arial" w:hAnsi="Arial"/>
                <w:bCs/>
                <w:sz w:val="22"/>
                <w:szCs w:val="22"/>
              </w:rPr>
              <w:t xml:space="preserve">, </w: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 w:rsidR="00377221">
              <w:rPr>
                <w:rFonts w:ascii="Arial" w:hAnsi="Arial"/>
                <w:bCs/>
                <w:sz w:val="22"/>
                <w:szCs w:val="22"/>
              </w:rPr>
              <w:t xml:space="preserve">, </w: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377221"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  <w:p w:rsidR="004B610D" w:rsidRDefault="004B610D" w:rsidP="00F07C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5ACB" w:rsidRPr="00F0431D" w:rsidRDefault="004B610D" w:rsidP="00F07C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L’INSTRUCTION</w:t>
            </w:r>
            <w:r w:rsidR="00F07CE8">
              <w:rPr>
                <w:rFonts w:ascii="Arial" w:hAnsi="Arial" w:cs="Arial"/>
                <w:b/>
                <w:sz w:val="22"/>
                <w:szCs w:val="22"/>
              </w:rPr>
              <w:t xml:space="preserve"> EST FIXÉE AU(X) : </w:t>
            </w:r>
            <w:r w:rsidR="00F07CE8" w:rsidRPr="00542270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07CE8" w:rsidRPr="00542270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F07CE8" w:rsidRPr="00542270">
              <w:rPr>
                <w:rFonts w:ascii="Arial" w:hAnsi="Arial"/>
                <w:bCs/>
                <w:sz w:val="22"/>
                <w:szCs w:val="22"/>
              </w:rPr>
            </w:r>
            <w:r w:rsidR="00F07CE8" w:rsidRPr="00542270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F07CE8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F07CE8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F07CE8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F07CE8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F07CE8" w:rsidRPr="00542270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F07CE8" w:rsidRPr="00542270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</w:p>
        </w:tc>
      </w:tr>
    </w:tbl>
    <w:p w:rsidR="00140CF7" w:rsidRPr="00124F9E" w:rsidRDefault="00140CF7" w:rsidP="00F07CE8">
      <w:pPr>
        <w:rPr>
          <w:rFonts w:ascii="Arial" w:hAnsi="Arial" w:cs="Arial"/>
          <w:sz w:val="22"/>
          <w:szCs w:val="22"/>
        </w:rPr>
      </w:pPr>
    </w:p>
    <w:sectPr w:rsidR="00140CF7" w:rsidRPr="00124F9E" w:rsidSect="00A352AC">
      <w:footerReference w:type="default" r:id="rId8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0D" w:rsidRDefault="004B610D" w:rsidP="004138F1">
      <w:r>
        <w:separator/>
      </w:r>
    </w:p>
  </w:endnote>
  <w:endnote w:type="continuationSeparator" w:id="0">
    <w:p w:rsidR="004B610D" w:rsidRDefault="004B610D" w:rsidP="0041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110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B610D" w:rsidRPr="00B7494F" w:rsidRDefault="004B610D">
        <w:pPr>
          <w:pStyle w:val="Pieddepage"/>
          <w:jc w:val="center"/>
          <w:rPr>
            <w:rFonts w:ascii="Arial" w:hAnsi="Arial" w:cs="Arial"/>
            <w:sz w:val="20"/>
          </w:rPr>
        </w:pPr>
        <w:r w:rsidRPr="00B7494F">
          <w:rPr>
            <w:rFonts w:ascii="Arial" w:hAnsi="Arial" w:cs="Arial"/>
            <w:sz w:val="20"/>
          </w:rPr>
          <w:fldChar w:fldCharType="begin"/>
        </w:r>
        <w:r w:rsidRPr="00B7494F">
          <w:rPr>
            <w:rFonts w:ascii="Arial" w:hAnsi="Arial" w:cs="Arial"/>
            <w:sz w:val="20"/>
          </w:rPr>
          <w:instrText>PAGE   \* MERGEFORMAT</w:instrText>
        </w:r>
        <w:r w:rsidRPr="00B7494F">
          <w:rPr>
            <w:rFonts w:ascii="Arial" w:hAnsi="Arial" w:cs="Arial"/>
            <w:sz w:val="20"/>
          </w:rPr>
          <w:fldChar w:fldCharType="separate"/>
        </w:r>
        <w:r w:rsidR="007E65D0">
          <w:rPr>
            <w:rFonts w:ascii="Arial" w:hAnsi="Arial" w:cs="Arial"/>
            <w:noProof/>
            <w:sz w:val="20"/>
          </w:rPr>
          <w:t>7</w:t>
        </w:r>
        <w:r w:rsidRPr="00B7494F">
          <w:rPr>
            <w:rFonts w:ascii="Arial" w:hAnsi="Arial" w:cs="Arial"/>
            <w:sz w:val="20"/>
          </w:rPr>
          <w:fldChar w:fldCharType="end"/>
        </w:r>
      </w:p>
    </w:sdtContent>
  </w:sdt>
  <w:p w:rsidR="004B610D" w:rsidRDefault="004B61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0D" w:rsidRDefault="004B610D" w:rsidP="004138F1">
      <w:r>
        <w:separator/>
      </w:r>
    </w:p>
  </w:footnote>
  <w:footnote w:type="continuationSeparator" w:id="0">
    <w:p w:rsidR="004B610D" w:rsidRDefault="004B610D" w:rsidP="0041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E728D"/>
    <w:multiLevelType w:val="hybridMultilevel"/>
    <w:tmpl w:val="E806AD1C"/>
    <w:lvl w:ilvl="0" w:tplc="1A580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40CB"/>
    <w:multiLevelType w:val="hybridMultilevel"/>
    <w:tmpl w:val="FF1A151E"/>
    <w:lvl w:ilvl="0" w:tplc="1A580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B38B4"/>
    <w:multiLevelType w:val="hybridMultilevel"/>
    <w:tmpl w:val="3AE00984"/>
    <w:lvl w:ilvl="0" w:tplc="1A580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439D"/>
    <w:multiLevelType w:val="hybridMultilevel"/>
    <w:tmpl w:val="5D0C16A4"/>
    <w:lvl w:ilvl="0" w:tplc="D83C15EE">
      <w:start w:val="1"/>
      <w:numFmt w:val="bullet"/>
      <w:lvlText w:val="e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9E"/>
    <w:rsid w:val="00016FE7"/>
    <w:rsid w:val="00070F65"/>
    <w:rsid w:val="00124F9E"/>
    <w:rsid w:val="00140CF7"/>
    <w:rsid w:val="002038CD"/>
    <w:rsid w:val="002074CC"/>
    <w:rsid w:val="00234B81"/>
    <w:rsid w:val="00360C1E"/>
    <w:rsid w:val="003635F7"/>
    <w:rsid w:val="00377221"/>
    <w:rsid w:val="003D716F"/>
    <w:rsid w:val="003E1D23"/>
    <w:rsid w:val="004138F1"/>
    <w:rsid w:val="004318FF"/>
    <w:rsid w:val="00467D6B"/>
    <w:rsid w:val="004B610D"/>
    <w:rsid w:val="00506FE8"/>
    <w:rsid w:val="00542270"/>
    <w:rsid w:val="005642E7"/>
    <w:rsid w:val="00581099"/>
    <w:rsid w:val="005D7A1F"/>
    <w:rsid w:val="00651902"/>
    <w:rsid w:val="00681DCE"/>
    <w:rsid w:val="00686D56"/>
    <w:rsid w:val="006E6265"/>
    <w:rsid w:val="00743E5D"/>
    <w:rsid w:val="007937A9"/>
    <w:rsid w:val="007E65D0"/>
    <w:rsid w:val="007F2EEC"/>
    <w:rsid w:val="00826E27"/>
    <w:rsid w:val="0088689C"/>
    <w:rsid w:val="0089146A"/>
    <w:rsid w:val="008B1133"/>
    <w:rsid w:val="008B5C6E"/>
    <w:rsid w:val="00905D7F"/>
    <w:rsid w:val="00914046"/>
    <w:rsid w:val="00915F00"/>
    <w:rsid w:val="00935710"/>
    <w:rsid w:val="00996ACE"/>
    <w:rsid w:val="009C2937"/>
    <w:rsid w:val="00A15633"/>
    <w:rsid w:val="00A352AC"/>
    <w:rsid w:val="00AA2B1F"/>
    <w:rsid w:val="00AC1396"/>
    <w:rsid w:val="00B6574D"/>
    <w:rsid w:val="00B7494F"/>
    <w:rsid w:val="00B812B5"/>
    <w:rsid w:val="00BF6E2B"/>
    <w:rsid w:val="00C44D6A"/>
    <w:rsid w:val="00CD0923"/>
    <w:rsid w:val="00CE433E"/>
    <w:rsid w:val="00D326A5"/>
    <w:rsid w:val="00DD4D14"/>
    <w:rsid w:val="00DE7BEB"/>
    <w:rsid w:val="00DF70C1"/>
    <w:rsid w:val="00E2567B"/>
    <w:rsid w:val="00E449BD"/>
    <w:rsid w:val="00E75F7F"/>
    <w:rsid w:val="00EA40FC"/>
    <w:rsid w:val="00EC79CA"/>
    <w:rsid w:val="00EE1693"/>
    <w:rsid w:val="00F0431D"/>
    <w:rsid w:val="00F07CE8"/>
    <w:rsid w:val="00F30C15"/>
    <w:rsid w:val="00F372BF"/>
    <w:rsid w:val="00FC5ACB"/>
    <w:rsid w:val="00FD41AE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4E9697F-79E6-4DBD-A6FD-7BC1A4AD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9E"/>
    <w:rPr>
      <w:rFonts w:ascii="Courier New" w:hAnsi="Courier New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72B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6E2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749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7494F"/>
    <w:rPr>
      <w:rFonts w:ascii="Courier New" w:hAnsi="Courier New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749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94F"/>
    <w:rPr>
      <w:rFonts w:ascii="Courier New" w:hAnsi="Courier New"/>
      <w:sz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72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221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EAB1-F31C-40B8-8FF7-0E47A572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994</Words>
  <Characters>8847</Characters>
  <Application>Microsoft Office Word</Application>
  <DocSecurity>0</DocSecurity>
  <Lines>73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St-Louis</dc:creator>
  <cp:keywords/>
  <dc:description/>
  <cp:lastModifiedBy>Isabelle St-Louis</cp:lastModifiedBy>
  <cp:revision>7</cp:revision>
  <cp:lastPrinted>2021-02-25T19:11:00Z</cp:lastPrinted>
  <dcterms:created xsi:type="dcterms:W3CDTF">2021-02-18T14:38:00Z</dcterms:created>
  <dcterms:modified xsi:type="dcterms:W3CDTF">2021-03-31T13:50:00Z</dcterms:modified>
</cp:coreProperties>
</file>